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066"/>
        <w:gridCol w:w="1335"/>
        <w:gridCol w:w="915"/>
        <w:gridCol w:w="723"/>
        <w:gridCol w:w="163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6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Oreo Bandits</w:t>
            </w:r>
          </w:p>
        </w:tc>
        <w:tc>
          <w:tcPr>
            <w:tcW w:w="1335" w:type="dxa"/>
          </w:tcPr>
          <w:p>
            <w:pPr>
              <w:pStyle w:val="TableParagraph"/>
              <w:spacing w:line="221" w:lineRule="exact" w:before="0"/>
              <w:ind w:left="87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3,532</w:t>
            </w:r>
          </w:p>
        </w:tc>
        <w:tc>
          <w:tcPr>
            <w:tcW w:w="72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636" w:type="dxa"/>
          </w:tcPr>
          <w:p>
            <w:pPr>
              <w:pStyle w:val="TableParagraph"/>
              <w:spacing w:line="221" w:lineRule="exact" w:before="0"/>
              <w:ind w:left="12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WIN FOR BETTY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3,532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When does Football Start?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3,492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Bowlers for Life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3,398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NM STYX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3,383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Fantastic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3,381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Hot Mess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3,341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Bowling Bad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3,340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Ready for a Drink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3,337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Best of Buddies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3,319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F.I.S.H,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3,317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Rated X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3,305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The Rico Clan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3,249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The Wild Cats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3,233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Hit Ur Mark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3,161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ReUnited!</w:t>
            </w:r>
          </w:p>
        </w:tc>
        <w:tc>
          <w:tcPr>
            <w:tcW w:w="1335" w:type="dxa"/>
          </w:tcPr>
          <w:p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3,125</w:t>
            </w:r>
          </w:p>
        </w:tc>
        <w:tc>
          <w:tcPr>
            <w:tcW w:w="72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636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</w:tbl>
    <w:p>
      <w:pPr>
        <w:spacing w:before="121"/>
        <w:ind w:left="410" w:right="0" w:firstLine="0"/>
        <w:jc w:val="left"/>
        <w:rPr>
          <w:sz w:val="20"/>
        </w:rPr>
      </w:pPr>
      <w:r>
        <w:rPr>
          <w:sz w:val="20"/>
        </w:rPr>
        <w:t>The lowest score to cash is 3398.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Team,</w:t>
      </w:r>
      <w:r>
        <w:rPr>
          <w:spacing w:val="-18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8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900</w:t>
      </w:r>
      <w:r>
        <w:rPr>
          <w:spacing w:val="-18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8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Above,</w:t>
      </w:r>
      <w:r>
        <w:rPr>
          <w:spacing w:val="-18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349"/>
        <w:gridCol w:w="1221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3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Full House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5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3,576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Shoo Dang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3,563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FooQ's Friends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3,497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Merrill Lynch Guys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3,488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Red or Green`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3,457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Liv2Win3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3,436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Beauts &amp; Bruts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Entry 72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Bad Boys-1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3,429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Not Marriage Material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3,415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Bad Boys-2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Bald &amp; Beautiful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3,380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Pinge's Pains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3,378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Damn 10 Pin!!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3,367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Team 36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3,366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Knuckles Deep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3,348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Pinsanity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3,339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Roll, Drink, Repeat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3,337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Joseph W. Chavez Insurance Age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3,309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F@%# If I Know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3,297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Rum and Coke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3,293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One Ball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3,284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Liv2Win1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3,273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4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 Familia Auto</w:t>
            </w:r>
          </w:p>
        </w:tc>
        <w:tc>
          <w:tcPr>
            <w:tcW w:w="1221" w:type="dxa"/>
          </w:tcPr>
          <w:p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3,267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26" w:footer="753" w:top="2560" w:bottom="940" w:left="240" w:right="240"/>
          <w:pgNumType w:start="1"/>
        </w:sectPr>
      </w:pP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824"/>
        <w:gridCol w:w="1576"/>
        <w:gridCol w:w="915"/>
        <w:gridCol w:w="673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24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Cinco Pindejos</w:t>
            </w:r>
          </w:p>
        </w:tc>
        <w:tc>
          <w:tcPr>
            <w:tcW w:w="1576" w:type="dxa"/>
          </w:tcPr>
          <w:p>
            <w:pPr>
              <w:pStyle w:val="TableParagraph"/>
              <w:spacing w:line="221" w:lineRule="exact" w:before="0"/>
              <w:ind w:left="111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3,265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Highway Men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3,261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Storm Chasers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3,257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 Hate Bowling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3,241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Marshauna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3,238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Men in Black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3,237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Silva's Pro Shop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3,233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Liv2Win2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3,231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Hampel's Horde II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3,227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That's How We Roll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3,195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It's Trouble Again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3,159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Nothing but Trouble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3,144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Living on a Spare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3,102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Sabroso Foods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3,098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PALO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3,072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Gutter Crew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3,030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8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Getter Done</w:t>
            </w:r>
          </w:p>
        </w:tc>
        <w:tc>
          <w:tcPr>
            <w:tcW w:w="1576" w:type="dxa"/>
          </w:tcPr>
          <w:p>
            <w:pPr>
              <w:pStyle w:val="TableParagraph"/>
              <w:ind w:left="11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2,997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3415.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Doubles,</w:t>
      </w:r>
      <w:r>
        <w:rPr>
          <w:spacing w:val="-20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20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359</w:t>
      </w:r>
      <w:r>
        <w:rPr>
          <w:spacing w:val="-20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and</w:t>
      </w:r>
      <w:r>
        <w:rPr>
          <w:spacing w:val="-20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Below,</w:t>
      </w:r>
      <w:r>
        <w:rPr>
          <w:spacing w:val="-20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896"/>
        <w:gridCol w:w="674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8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Martinez Patricia M.  \ Trevizo Omar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1,495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Bottinelli Kayla M.  \ Anderson Paige E.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1,453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Forgus Rahman (Rock) U.  \ Huggins Darryl S.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1,418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Robb Lynn J.  \ Hope Teresa M.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1,418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Gutierrez Adrian E.  \ Avila Arturo Jr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1,416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Kramer Cody   \ Watson Michael D.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1,414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Heather R.  \ Blackwell Sharla M.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1,392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LaPointe Joseph A.  \ Lee Michael R.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1,383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Barbara S.  \ Fisher Shawn D.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1,379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Sanchez Jerry D.  \ Garcia Sammy N.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1,375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Jeter Earl D.  \ Sandler Michael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1,372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Candelaria Karla K.  \ Parra Armando V.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1,362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George Sandi L.  \ Jaramillo LeeAndra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1,360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Herrera Linda M.  \ Herrera Joe J.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1,359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Gallegos Theresa R.  \ Gallegos Emery A.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1,352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Aragon Angela D.  \ Vigil Charles G.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1,345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Steve T.  \ Gill Rebecca J.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1,335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Aneka K.  \ Granado Nina M.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Beavers Cody J.  \ Beavers Erlinda R.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1,332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Maez Pamela D.  \ Silva Marcus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1,322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Valencia Estela E.  \ Valencia Clifford J. Jr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1,322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Ray   \ Madrid-Chavez Geraldine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1,311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9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Carmona Dalaina L.  \ Carmona Joe E.</w:t>
            </w:r>
          </w:p>
        </w:tc>
        <w:tc>
          <w:tcPr>
            <w:tcW w:w="674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1,300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892"/>
        <w:gridCol w:w="509"/>
        <w:gridCol w:w="915"/>
        <w:gridCol w:w="673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92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Bustos James P.  \ Bustos Phyllis C.</w:t>
            </w:r>
          </w:p>
        </w:tc>
        <w:tc>
          <w:tcPr>
            <w:tcW w:w="509" w:type="dxa"/>
          </w:tcPr>
          <w:p>
            <w:pPr>
              <w:pStyle w:val="TableParagraph"/>
              <w:spacing w:line="221" w:lineRule="exact" w:before="0"/>
              <w:ind w:left="4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1,299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Carolyn L.  \ Trevizo Omar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50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Trinidad (Pancho) III \ Lopez Trinidad (Son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1,296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Ortiz Rudy G. III \ Magcalas Christy M.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1,294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50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Ruiz-Jimenez Cesar R. \ Ruiz-Jimenez Kristen A.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1,279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Clark John A.  \ Gutierrez Marvin N.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1,279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Arthana C.  \ Hampel Perry L.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1,271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Correa Adrianna N.  \ Correa John A.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1,270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Kantz Sally J.  \ Fisher Michael W.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Sanders Dana A.  \ Sanders Marcus H.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1,255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Shutts Kim   \ Saiz Angeleen V.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1,253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 Jessica M.  \ Duran Lacey L.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1,252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Mangham Jacque L.  \ Fisher Becky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Rand-Bradford Regina A.  \ Shields Don E.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1,248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Correa Vanessa A.  \ Bledsoe Brian N.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1,246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Duran Crystal A.  \ Duran Nathaniel I.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1,243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50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92" w:type="dxa"/>
          </w:tcPr>
          <w:p>
            <w:pPr>
              <w:pStyle w:val="TableParagraph"/>
              <w:ind w:left="67" w:right="140"/>
              <w:rPr>
                <w:sz w:val="20"/>
              </w:rPr>
            </w:pPr>
            <w:r>
              <w:rPr>
                <w:sz w:val="20"/>
              </w:rPr>
              <w:t>Whitley Thomas \ Ruiz-Jimenez Mackenzie R.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1,242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Angeleen V.  \ Saiz Lucia N.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Archuletta Matthew   \ Johnston Scott R.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1,235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89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Vanessa   \ C De Baca Rick A.</w:t>
            </w:r>
          </w:p>
        </w:tc>
        <w:tc>
          <w:tcPr>
            <w:tcW w:w="509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1,168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1372.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Doubles,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360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Above,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810"/>
        <w:gridCol w:w="760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McCulloch Ronald J. Jr \ Klann Wesley A.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1,519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Smith Gerry L.  \ Friedrich Kenneth D.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1,489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Burnett Josh Z.  \ Linares Aileen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1,485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Fourzan Carlos   \ Merrick Joseph T.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Jackson Austin E.  \ Williamson David P.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1,446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Lovato Mike A.  \ LaRosa Joseph A. Jr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1,444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Price Daniel J.  \ Martin Jeremiah R.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1,443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Armstrong James B. Jr \ Armstrong Maria B.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1,441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Super Michael L.  \ Mcclintick John N.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1,437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50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10" w:type="dxa"/>
          </w:tcPr>
          <w:p>
            <w:pPr>
              <w:pStyle w:val="TableParagraph"/>
              <w:ind w:left="67" w:right="2"/>
              <w:rPr>
                <w:sz w:val="20"/>
              </w:rPr>
            </w:pPr>
            <w:r>
              <w:rPr>
                <w:sz w:val="20"/>
              </w:rPr>
              <w:t>Rodriguez Anthony L. \ Trujillo Christopher D.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1,435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Griffin Dusti M.  \ Danks Melissa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1,425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Danks Melissa   \ Barcal Karen K.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1,424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  \ Chavez Carl S.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1,421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Halpin Jack W.  \ Vargas Matthew M.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1,414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Smith Gerry L.  \ Stodard Troy W.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1,409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Carrillo Roan M.  \ Romero Dion L.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1,408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1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Hooten William J.  \ Wilson Joseph (Joe) L.</w:t>
            </w:r>
          </w:p>
        </w:tc>
        <w:tc>
          <w:tcPr>
            <w:tcW w:w="760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1,406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753"/>
        <w:gridCol w:w="647"/>
        <w:gridCol w:w="915"/>
        <w:gridCol w:w="673"/>
        <w:gridCol w:w="1769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53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Sandler Michael   \ Hohnberger Victor L.</w:t>
            </w:r>
          </w:p>
        </w:tc>
        <w:tc>
          <w:tcPr>
            <w:tcW w:w="647" w:type="dxa"/>
          </w:tcPr>
          <w:p>
            <w:pPr>
              <w:pStyle w:val="TableParagraph"/>
              <w:spacing w:line="221" w:lineRule="exact" w:before="0"/>
              <w:ind w:left="18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1,403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  \ Vargas Matthew M.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1,399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Lorenzo A.  \ Valencia Clifford J. Jr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1,396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Gorelick Robert S.  \ Abbott Peter A.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1,393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Bari L.  \ Herschman Joshua M.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1,391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Trujillo Henry E.  \ Erickson Russell L.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1,390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Hadley Gary L.  \ Blanton James W.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1,388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Johnson Aaron J.  \ Chavez Santiago F.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1,386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New Laguna,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Jacob T.  \ Jaramillo Brandon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1,385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Miller-Mackie Dana C.  \ Linares Aileen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1,382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  \ Miller-Mackie Dana C.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1,374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Manning Wilson   \ Smith Gerry L.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1,371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Lee Michael R.  \ Chacon Jose J.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Paul L.  \ Espinoza Daniel L.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Gustafson Shawn R.  \ Bauer John P.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Hare Adrienne M.  \ Espinda Eric W. Sr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DeDera Justin L.  \ Espinda Eric W. Sr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Hines Michael S.  \ Foster M. Jerry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Napolitano Victor   \ Hadley Gary L.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Lauren T.  \ Prioleau Robin N.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1,354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Conrad Steve P.  \ Miller Carl R.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1,353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Vega Bobbie A.  \ Brenning Dan M.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1,350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Parra Armando V.  \ Salazar Manuel A.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1,348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Ortega Armando P.  \ Imler Travis J.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1,342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Kassandra   \ Romero Joe G.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1,333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  \ LaRosa Joseph A. Jr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1,333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Angelo M.  \ Espinoza Leroy P.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1,332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Joseph W.  \ Chavez Jerry E. Jr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1,330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Avery Jimmy L.  \ Ward Thomas A. Jr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Dennison Michelle L.  \ Scott Donald W.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McCulloch Kenneth J.  \ Fuqua Scott E.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Byer Ryan N.  \ Williamson David P.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Donna J.  \ Dowd Charles (Eddie) E.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Williamson Eric E.  \ Bauer John P.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Jason A.  \ Espinda Eric W. Sr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Hamilton Mark K.  \ Hamilton Boyd K.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1,320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Larry H. Jr \ Jaramillo Michael A.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Perlinski Jeremy T.  \ Burnett Josh Z.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Edgewood,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Smith Gerry L.  \ Adolph Reginald H.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Jason A.  \ Fuqua Scott E.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Grado Lane   \ Lund John C.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Leroy P.  \ Lucero Lauro Jr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Pinge Samuel W.  \ Espinda Eric W. Sr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1,304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Taylor Zachary T.  \ Keller John G.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1,303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75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Lovato Leandro L.  \ Hamilton John M.</w:t>
            </w:r>
          </w:p>
        </w:tc>
        <w:tc>
          <w:tcPr>
            <w:tcW w:w="647" w:type="dxa"/>
          </w:tcPr>
          <w:p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1,301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3"/>
        <w:gridCol w:w="507"/>
        <w:gridCol w:w="915"/>
        <w:gridCol w:w="673"/>
        <w:gridCol w:w="1686"/>
      </w:tblGrid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spacing w:line="221" w:lineRule="exact" w:before="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893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Ulibarri Christopher M.  \ Martinez Paul J.</w:t>
            </w:r>
          </w:p>
        </w:tc>
        <w:tc>
          <w:tcPr>
            <w:tcW w:w="507" w:type="dxa"/>
          </w:tcPr>
          <w:p>
            <w:pPr>
              <w:pStyle w:val="TableParagraph"/>
              <w:spacing w:line="221" w:lineRule="exact" w:before="0"/>
              <w:ind w:left="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1,299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Michael P.  \ Yoder Paul H.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Escoffier Robert L.  \ Muller Dominique R.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Soveranes Elizabeth M.  \ Barteau Robert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Perrone Louis C.  \ Espinosa Guillermo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Ontiveros Steve L.  \ Lopez Antonio R.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Medina Marcus A.  \ Romero Dion L.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Sheridan Peter N.  \ Chavez Carl S.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1,290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Espinosa Guillermo   \ Patnode Laine K.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Fourzan Carlos   \ Eggleston Michael D. Jr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Zachary T.  \ Booker DeeRonn C.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Archuletta Matthew   \ Strickland Zakary Z.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Jenkins David A.  \ Byer Ryan N.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Vanderlip Eric  H \ Skidmore Brian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Aneka K.  \ York Tajameia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Russell H.  \ Gallegos Greg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Joseph W.  \ Fleenor Rainer G.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Marcum Duane L.  \ Stoltenberg Eric L.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Pouges Terry L.  \ Ward Thomas A. Jr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Cynthia E.  \ Martinez Tony C.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1,269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Oja Samuel C.  \ MacPhee Tylor E.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Topping Phillip A.  \ Rice Richard (RJ)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Case Edwin M.  \ Martinez Max Jr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Garcia Ignacio   \ Bencomo Roberto B.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Larry H. Jr \ Martinez Eugene "JJ" R.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Maestas Louie   \ Vigil Mark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1,239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Phagan Kurtis L.  \ Halpin Jack W.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1,237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Estrada-Lopez Daniel   \ Ortiz Gabriel M.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1,234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Shannon Shauna T.  \ Van Meter Mark D.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1,228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Pinge Samuel W.  \ Dillman Robert A.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1,226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Sanchez Ruben L.  \ Holguin Gary L.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1,226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Dillman Robert A.  \ Keller John G.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1,220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Muller Dominique R.  \ Perlinski Jeremy T.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1,220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Edgewood,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Jenkins David A.  \ Pinge Samuel W.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1,217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Carter Judson J.  \ Edwards Willie A. II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1,216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Manzanares Alan S. Sr \ Romero Daryl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1,204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Lesley L.  \ Rico Lorenzo A.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Richard  Jr \ Saiz Andrew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1,190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Tiana   \ Salazar-Torrez Justin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1,184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MacPhee Joseph D.  \ Masse Beau J.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1,181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Andersen Brad   \ Quintana Stephen C.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1,168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Tajameia J.  \ Pearce Kyle A.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1,157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89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Richard (Rick)  Sr \ Blackwell Curtis</w:t>
            </w:r>
          </w:p>
        </w:tc>
        <w:tc>
          <w:tcPr>
            <w:tcW w:w="507" w:type="dxa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1,052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1385.</w:t>
      </w:r>
    </w:p>
    <w:p>
      <w:pPr>
        <w:spacing w:after="0"/>
        <w:jc w:val="left"/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954"/>
        <w:gridCol w:w="1446"/>
        <w:gridCol w:w="840"/>
        <w:gridCol w:w="748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Foster M. Jerry</w:t>
            </w:r>
          </w:p>
        </w:tc>
        <w:tc>
          <w:tcPr>
            <w:tcW w:w="1446" w:type="dxa"/>
          </w:tcPr>
          <w:p>
            <w:pPr>
              <w:pStyle w:val="TableParagraph"/>
              <w:spacing w:line="221" w:lineRule="exact" w:before="0"/>
              <w:ind w:left="98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 w:before="0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748" w:type="dxa"/>
          </w:tcPr>
          <w:p>
            <w:pPr>
              <w:pStyle w:val="TableParagraph"/>
              <w:spacing w:line="221" w:lineRule="exact" w:before="0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Trevizo Omar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Antonio R.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Zachary T.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Williamson Eric E.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Paul H.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Garcia Ignacio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Pinge Samuel W.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LaRosa Joseph A. Jr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 Manuel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Booker DeeRonn C.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Vargas Matthew M.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Avila Arturo Jr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Williamson David P.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Dennison Michelle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Miller-Mackie Dana C.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Lovato Mike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Paul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Jerry E. Jr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Perlinski Jeremy T.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Edgewood,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Duran Nathaniel I.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Correa John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Fuqua Scott E.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Lee Michael R.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Pearce Kyle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Mcclintick John N.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Halpin Jack W.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Keller John G.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Byer Ryan N.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Soveranes Elizabeth M.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Hooten William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Burnett Josh Z.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Beavers Cody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Manning Wilson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Herschman Joshua M.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Escoffier Robert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Smith Gerry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Scott Donald W.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MacPhee Tylor E.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Price Daniel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Perry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Lorenzo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Steve T.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Ortiz Gabriel M.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955"/>
        <w:gridCol w:w="1446"/>
        <w:gridCol w:w="840"/>
        <w:gridCol w:w="748"/>
        <w:gridCol w:w="1769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55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Fourzan Carlos</w:t>
            </w:r>
          </w:p>
        </w:tc>
        <w:tc>
          <w:tcPr>
            <w:tcW w:w="1446" w:type="dxa"/>
          </w:tcPr>
          <w:p>
            <w:pPr>
              <w:pStyle w:val="TableParagraph"/>
              <w:spacing w:line="221" w:lineRule="exact" w:before="0"/>
              <w:ind w:left="98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 w:before="0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748" w:type="dxa"/>
          </w:tcPr>
          <w:p>
            <w:pPr>
              <w:pStyle w:val="TableParagraph"/>
              <w:spacing w:line="221" w:lineRule="exact" w:before="0"/>
              <w:ind w:left="2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 Jeremiah R.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Wilson Joseph (Joe)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Jenkins David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Trujillo Christopher D.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Ulibarri Christopher M.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Marcum Duane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Perrone Louis C.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Gustafson Shawn R.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Linares Aileen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Dillman Robert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Anderson Paige E.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Angelo M.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Sanders Marcus H.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Jacob T.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Fleenor Rainer G.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 Carl R.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Abbott Peter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Blanton James W.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Topping Phillip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Rodriguez Anthony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Marcus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McCulloch Kenneth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Johnson Aaron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New Laguna,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Grado Lane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Vanderlip Eric H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Dion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Valencia Clifford J. Jr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Merrick Joseph T.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Donna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Barteau Robert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Rice Richard (RJ) J.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Daryl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Sanchez Ruben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Gorelick Robert S.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Espinda Eric W. Sr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Jackson Austin E.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Lauren T.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Holguin Gary L.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Brandon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Vigil Charles G.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Lucero Lauro Jr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Bledsoe Brian N.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Jason A.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955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Oja Samuel C.</w:t>
            </w:r>
          </w:p>
        </w:tc>
        <w:tc>
          <w:tcPr>
            <w:tcW w:w="1446" w:type="dxa"/>
          </w:tcPr>
          <w:p>
            <w:pPr>
              <w:pStyle w:val="TableParagraph"/>
              <w:ind w:left="9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974"/>
        <w:gridCol w:w="1426"/>
        <w:gridCol w:w="840"/>
        <w:gridCol w:w="748"/>
        <w:gridCol w:w="1769"/>
      </w:tblGrid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spacing w:line="221" w:lineRule="exact" w:before="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974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Martinez Max Jr</w:t>
            </w:r>
          </w:p>
        </w:tc>
        <w:tc>
          <w:tcPr>
            <w:tcW w:w="1426" w:type="dxa"/>
          </w:tcPr>
          <w:p>
            <w:pPr>
              <w:pStyle w:val="TableParagraph"/>
              <w:spacing w:line="221" w:lineRule="exact" w:before="0"/>
              <w:ind w:left="9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 w:before="0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748" w:type="dxa"/>
          </w:tcPr>
          <w:p>
            <w:pPr>
              <w:pStyle w:val="TableParagraph"/>
              <w:spacing w:line="221" w:lineRule="exact" w:before="0"/>
              <w:ind w:left="27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Vega Bobbie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Griffin Dusti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Santiago F.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New Laguna,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Bauer John P.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Chacon Jose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Eggleston Michael D.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Richard (Rick) Sr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Estrada-Lopez Daniel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Carmona Joe E.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George Sandi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Michael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Gallegos Greg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Conrad Steve P.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Ortega Armando P.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Friedrich Kenneth D.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Manzanares Alan S. Sr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Bencomo Roberto B.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Hare Adrienne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Leroy P.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Whitley Thomas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Medina Marcus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Tony C.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Larry H.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 Meter Mark D.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Taylor Zachary T.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Armstrong James B.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Erickson Russell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DeDera Justin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Andrew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Avery Jimmy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Vigil Mark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Parra Armando V.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Masse Beau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Lund John C.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Sheridan Peter N.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Danks Melissa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Ray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 De Baca Rick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Patnode Laine K.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Napolitano Victor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Hamilton John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Herrera Joe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Ward Thomas A.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013"/>
        <w:gridCol w:w="1387"/>
        <w:gridCol w:w="840"/>
        <w:gridCol w:w="748"/>
        <w:gridCol w:w="1686"/>
      </w:tblGrid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013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Harvey Russell H.</w:t>
            </w:r>
          </w:p>
        </w:tc>
        <w:tc>
          <w:tcPr>
            <w:tcW w:w="1387" w:type="dxa"/>
          </w:tcPr>
          <w:p>
            <w:pPr>
              <w:pStyle w:val="TableParagraph"/>
              <w:spacing w:line="221" w:lineRule="exact" w:before="0"/>
              <w:ind w:left="9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 w:before="0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748" w:type="dxa"/>
          </w:tcPr>
          <w:p>
            <w:pPr>
              <w:pStyle w:val="TableParagraph"/>
              <w:spacing w:line="221" w:lineRule="exact" w:before="0"/>
              <w:ind w:left="2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McCulloch Ronald J. Jr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Carrillo Roan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Ontiveros Steve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Quintana Stephen C.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Hadley Gary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Barbara S.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Tajameia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Charles (Eddie)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Eugene "JJ" R.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Super Michael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Paul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Hamilton Mark K.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Muller Dominique R.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Edgewood,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Hines Michael S.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Joseph W.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Watson Michael D.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Hamilton Boyd K.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Skidmore Brian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Blackwell Curtis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Lovato Leandro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Shannon Shauna T.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Prioleau Robin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Espinosa Guillermo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Phagan Kurtis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Pouges Terry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Kassandra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Imler Travis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Hohnberger Victor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Strickland Zakary Z.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Case Edwin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Joe G.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MacPhee Joseph D.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Salazar-Torrez Justin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Brenning Dan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Michael P.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Carter Judson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748" w:type="dxa"/>
          </w:tcPr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707.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Singles,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180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Below,</w:t>
      </w:r>
      <w:r>
        <w:rPr>
          <w:spacing w:val="-19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782"/>
        <w:gridCol w:w="1787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12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Saiz Richard Jr</w:t>
            </w:r>
          </w:p>
        </w:tc>
        <w:tc>
          <w:tcPr>
            <w:tcW w:w="17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115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Bottinelli Kayla M.</w:t>
            </w:r>
          </w:p>
        </w:tc>
        <w:tc>
          <w:tcPr>
            <w:tcW w:w="1787" w:type="dxa"/>
          </w:tcPr>
          <w:p>
            <w:pPr>
              <w:pStyle w:val="TableParagraph"/>
              <w:ind w:left="115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8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Gallegos Emery A.</w:t>
            </w:r>
          </w:p>
        </w:tc>
        <w:tc>
          <w:tcPr>
            <w:tcW w:w="1787" w:type="dxa"/>
          </w:tcPr>
          <w:p>
            <w:pPr>
              <w:pStyle w:val="TableParagraph"/>
              <w:ind w:left="115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57"/>
        <w:gridCol w:w="1243"/>
        <w:gridCol w:w="840"/>
        <w:gridCol w:w="748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7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Chavez Joseph W.</w:t>
            </w:r>
          </w:p>
        </w:tc>
        <w:tc>
          <w:tcPr>
            <w:tcW w:w="1243" w:type="dxa"/>
          </w:tcPr>
          <w:p>
            <w:pPr>
              <w:pStyle w:val="TableParagraph"/>
              <w:spacing w:line="221" w:lineRule="exact" w:before="0"/>
              <w:ind w:left="78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 w:before="0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748" w:type="dxa"/>
          </w:tcPr>
          <w:p>
            <w:pPr>
              <w:pStyle w:val="TableParagraph"/>
              <w:spacing w:line="221" w:lineRule="exact" w:before="0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Garcia Sammy N.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Stodard Troy W.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Archuletta Matthew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Tiana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LeeAndra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Fisher Shawn D.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Ruiz-Jimenez Cesar R.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Sandler Michael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Kramer Cody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Aragon Angela D.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Trinidad (Pancho) III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Ruiz-Jimenez Mackenzie R.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Gutierrez Adrian E.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Aneka K.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Valencia Estela E.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Magcalas Christy M.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Lucia N.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Angeleen V.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Candelaria Karla K.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Madrid-Chavez Geraldine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Duran Crystal A.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Blackwell Sharla M.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Arthana C.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Heather R.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Gallegos Theresa R.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Sanchez Jerry D.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Huggins Darryl S.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Ortiz Rudy G. III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Carmona Dalaina L.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Klann Wesley A.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Clark John A.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Correa Vanessa A.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Sanders Dana A.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Herrera Linda M.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Shutts Kim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Fisher Becky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 Jessica M.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Rand-Bradford Regina A.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Mangham Jacque L.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Maestas Louie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Bari L.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Rebecca J.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Cynthia E.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Hope Teresa M.</w:t>
            </w:r>
          </w:p>
        </w:tc>
        <w:tc>
          <w:tcPr>
            <w:tcW w:w="124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24"/>
        <w:gridCol w:w="1276"/>
        <w:gridCol w:w="840"/>
        <w:gridCol w:w="748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24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Fisher Michael W.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 w:before="0"/>
              <w:ind w:left="8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spacing w:line="221" w:lineRule="exact" w:before="0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48" w:type="dxa"/>
          </w:tcPr>
          <w:p>
            <w:pPr>
              <w:pStyle w:val="TableParagraph"/>
              <w:spacing w:line="221" w:lineRule="exact" w:before="0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Forgus Rahman (Rock) U.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Shields Don E.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Bustos James P.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Johnston Scott R.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Correa Adrianna N.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Gutierrez Marvin N.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Trujillo Henry E.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Trinidad (Sonny) IV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Robb Lynn J.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Vanessa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LaPointe Joseph A.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Jeter Earl D.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Lesley L.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Carolyn L.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Kantz Sally J.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Bustos Phyllis C.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Beavers Erlinda R.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Armstrong Maria B.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Ruiz-Jimenez Kristen A.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Edwards Willie A. II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Andersen Brad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Duran Lacey L.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Maez Pamela D.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Adolph Reginald H.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Stoltenberg Eric L.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Granado Nina M.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12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Patricia M.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40" w:type="dxa"/>
          </w:tcPr>
          <w:p>
            <w:pPr>
              <w:pStyle w:val="TableParagraph"/>
              <w:ind w:left="243" w:right="256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748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698.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180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Above,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927"/>
        <w:gridCol w:w="1643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29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10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Price Daniel J.</w:t>
            </w:r>
          </w:p>
        </w:tc>
        <w:tc>
          <w:tcPr>
            <w:tcW w:w="16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101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2,270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Trujillo Christopher D.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2,226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Vargas Matthew M.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2,226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Trevizo Omar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2,215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Foster M. Jerry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2,215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Valencia Clifford J. Jr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2,210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Avila Arturo Jr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2,197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Booker DeeRonn C.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2,193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Beavers Cody J.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2,192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Vega Bobbie A.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2,183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Jerry E. Jr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2,175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Jackson Austin E.</w:t>
            </w:r>
          </w:p>
        </w:tc>
        <w:tc>
          <w:tcPr>
            <w:tcW w:w="1643" w:type="dxa"/>
          </w:tcPr>
          <w:p>
            <w:pPr>
              <w:pStyle w:val="TableParagraph"/>
              <w:ind w:left="101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2,160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974"/>
        <w:gridCol w:w="1426"/>
        <w:gridCol w:w="915"/>
        <w:gridCol w:w="673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4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Williamson David P.</w:t>
            </w:r>
          </w:p>
        </w:tc>
        <w:tc>
          <w:tcPr>
            <w:tcW w:w="1426" w:type="dxa"/>
          </w:tcPr>
          <w:p>
            <w:pPr>
              <w:pStyle w:val="TableParagraph"/>
              <w:spacing w:line="221" w:lineRule="exact" w:before="0"/>
              <w:ind w:left="96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2,156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Duran Nathaniel I.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LaRosa Joseph A.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2,131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Dennison Michelle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2,121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Danks Melissa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2,114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McCulloch Ronald J.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2,108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Paul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2,107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Perrone Louis C.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2,099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Miller-Mackie Dana C.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2,096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Hohnberger Victor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2,093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 Carl R.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2,089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Hooten William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2,089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Mcclintick John N.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2,080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Scott Donald W.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2,078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Keller John G.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2,077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Anderson Paige E.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2,073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Rodriguez Anthony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2,067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Griffin Dusti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2,063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Blanton James W.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2,059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Leroy P.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2,058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Watson Michael D.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2,054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Soveranes Elizabeth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2,053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Vigil Charles G.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2,050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Paul H.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Parra Armando V.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Steve T.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Pearce Kyle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Carrillo Roan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2,027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Whitley Thomas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2,024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2,018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Eggleston Michael D. Jr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2,018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Donna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2,011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Jenkins David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2,003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Patnode Laine K.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Jason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1,999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Super Michael L.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1,996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Topping Phillip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1,995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 Manuel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1,995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Herschman Joshua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1,994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Dillman Robert A.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Sanders Marcus H.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1,986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Case Edwin M.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1,980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Herrera Joe J.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1,979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Tony C.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1,979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7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Carmona Joe E.</w:t>
            </w:r>
          </w:p>
        </w:tc>
        <w:tc>
          <w:tcPr>
            <w:tcW w:w="1426" w:type="dxa"/>
          </w:tcPr>
          <w:p>
            <w:pPr>
              <w:pStyle w:val="TableParagraph"/>
              <w:ind w:left="96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1,970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2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013"/>
        <w:gridCol w:w="1387"/>
        <w:gridCol w:w="915"/>
        <w:gridCol w:w="673"/>
        <w:gridCol w:w="1769"/>
      </w:tblGrid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spacing w:line="221" w:lineRule="exact" w:before="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013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Estrada-Lopez Daniel</w:t>
            </w:r>
          </w:p>
        </w:tc>
        <w:tc>
          <w:tcPr>
            <w:tcW w:w="1387" w:type="dxa"/>
          </w:tcPr>
          <w:p>
            <w:pPr>
              <w:pStyle w:val="TableParagraph"/>
              <w:spacing w:line="221" w:lineRule="exact" w:before="0"/>
              <w:ind w:left="92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1,968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769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Richard (Rick) Sr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Ulibarri Christopher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Hamilton John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Skidmore Brian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Conrad Steve P.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Ortiz Gabriel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Bledsoe Brian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1,964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Napolitano Victor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Angelo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Byer Ryan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Hines Michael S.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Espinda Eric W. Sr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Williamson Eric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Oja Samuel C.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Charles (Eddie)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Lovato Mike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1,949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Bauer John P.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1,946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Avery Jimmy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1,944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Manzanares Alan S. Sr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1,940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Vanderlip Eric H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1,939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Hadley Gary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1,935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Taylor Zachary T.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1,927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Fuqua Scott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1,925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Lucero Lauro Jr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1,925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Lovato Leandro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1,917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Medina Marcus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1,915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Shannon Shauna T.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1,914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Lorenzo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1,914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Hare Adrienne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1,909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Russell H.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1,904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Marcus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1,903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Rice Richard (RJ)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1,891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Sheridan Peter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1,886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1,883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Dion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1,878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Eugene "JJ" R.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1,877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Ward Thomas A. Jr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1,873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Kassandra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Fourzan Carlos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1,862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Gallegos Greg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1,851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Joe G.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1,833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Strickland Zakary Z.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1,830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Muller Dominique R.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1,830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Pinge Samuel W.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1,828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69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5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854"/>
        <w:gridCol w:w="1546"/>
        <w:gridCol w:w="915"/>
        <w:gridCol w:w="673"/>
        <w:gridCol w:w="1686"/>
      </w:tblGrid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854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Vigil Mark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 w:before="0"/>
              <w:ind w:left="108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left="262"/>
              <w:rPr>
                <w:sz w:val="20"/>
              </w:rPr>
            </w:pPr>
            <w:r>
              <w:rPr>
                <w:sz w:val="20"/>
              </w:rPr>
              <w:t>1,818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Masse Beau J.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1,817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 Meter Mark D.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1,805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Daryl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1,783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Brenning Dan M.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1,765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Pouges Terry L.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1,715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Blackwell Curtis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1,682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Carter Judson J.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1,679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Tajameia J.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1,605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Max Jr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1,293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Salazar-Torrez Justin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1,107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Scott Ray C.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4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854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Thurston Robert A.</w:t>
            </w:r>
          </w:p>
        </w:tc>
        <w:tc>
          <w:tcPr>
            <w:tcW w:w="1546" w:type="dxa"/>
          </w:tcPr>
          <w:p>
            <w:pPr>
              <w:pStyle w:val="TableParagraph"/>
              <w:ind w:left="10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2067.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2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179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Below,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157"/>
        <w:gridCol w:w="1413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1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8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York Aneka K.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7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2,146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Kramer Cody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2,141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Trinidad (Pancho) III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2,139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Klann Wesley A.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Blackwell Sharla M.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2,094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LeeAndra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Gutierrez Adrian E.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2,075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Candelaria Karla K.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2,068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Tiana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2,054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Bari L.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2,050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Madrid-Chavez Geraldine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Joseph W.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Angeleen V.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2,030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Archuletta Matthew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2,025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Maez Pamela D.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2,022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Huggins Darryl S.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2,014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Herrera Linda M.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 Jessica M.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Maestas Louie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Aragon Angela D.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1,981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Heather R.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Sandler Michael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Johnston Scott R.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Carmona Dalaina L.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1,967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Arthana C.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1,965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Shields Don E.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1,951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Carolyn L.</w:t>
            </w:r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1,929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099"/>
        <w:gridCol w:w="1025"/>
        <w:gridCol w:w="1276"/>
        <w:gridCol w:w="915"/>
        <w:gridCol w:w="673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99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Martinez Cynthia E.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spacing w:line="221" w:lineRule="exact" w:before="0"/>
              <w:ind w:left="81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left="262"/>
              <w:rPr>
                <w:sz w:val="20"/>
              </w:rPr>
            </w:pPr>
            <w:r>
              <w:rPr>
                <w:sz w:val="20"/>
              </w:rPr>
              <w:t>1,927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Bustos James P.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1,927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Jeter Earl D.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1,915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099" w:type="dxa"/>
          </w:tcPr>
          <w:p>
            <w:pPr>
              <w:pStyle w:val="TableParagraph"/>
              <w:ind w:left="67" w:right="-39"/>
              <w:rPr>
                <w:sz w:val="20"/>
              </w:rPr>
            </w:pPr>
            <w:r>
              <w:rPr>
                <w:sz w:val="20"/>
              </w:rPr>
              <w:t>Rand-Bradford Regina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1,912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Sanders Dana A.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1,912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Duran Lacey L.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1,908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Ortiz Rudy G. III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1,907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Edwards Willie A. II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1,906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Vanessa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1,889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Patricia M.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1,888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Trinidad (Sonny)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1,885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Valencia Estela E.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1,880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Beavers Erlinda R.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1,876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099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Ruiz-Jimenez Kristen A.</w:t>
            </w:r>
          </w:p>
        </w:tc>
        <w:tc>
          <w:tcPr>
            <w:tcW w:w="1025" w:type="dxa"/>
          </w:tcPr>
          <w:p>
            <w:pPr/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1,874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Forgus Rahman (Rock) U.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1,864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Granado Nina M.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1,859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Lesley L.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1,840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Shutts Kim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1,827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Bottinelli Kayla M.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1,523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Waldman Deborah K.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Ivey Marcus L.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24" w:type="dxa"/>
            <w:gridSpan w:val="2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Walker Andrew R.</w:t>
            </w:r>
          </w:p>
        </w:tc>
        <w:tc>
          <w:tcPr>
            <w:tcW w:w="1276" w:type="dxa"/>
          </w:tcPr>
          <w:p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1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673" w:type="dxa"/>
          </w:tcPr>
          <w:p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2047.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Scatch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180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Above,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938"/>
        <w:gridCol w:w="1632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10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Booker DeeRonn C.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100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2,193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Gustafson Shawn R.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2,167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Lopez Antonio R.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2,144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Linares Aileen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2,116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LaRosa Joseph A. Jr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2,116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Foster M. Jerry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Trujillo Christopher D.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2,090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Williamson David P.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Zachary T.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Mcclintick John N.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Keller John G.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Brandon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Vargas Matthew M.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2,058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Paul H.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Miller-Mackie Dana C.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MacPhee Tylor E.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Valencia Clifford J. Jr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2,033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38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Jerry E. Jr</w:t>
            </w:r>
          </w:p>
        </w:tc>
        <w:tc>
          <w:tcPr>
            <w:tcW w:w="1632" w:type="dxa"/>
          </w:tcPr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013"/>
        <w:gridCol w:w="1387"/>
        <w:gridCol w:w="1235"/>
        <w:gridCol w:w="2122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13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Patnode Laine K.</w:t>
            </w:r>
          </w:p>
        </w:tc>
        <w:tc>
          <w:tcPr>
            <w:tcW w:w="1387" w:type="dxa"/>
          </w:tcPr>
          <w:p>
            <w:pPr>
              <w:pStyle w:val="TableParagraph"/>
              <w:spacing w:line="221" w:lineRule="exact" w:before="0"/>
              <w:ind w:left="9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5" w:type="dxa"/>
          </w:tcPr>
          <w:p>
            <w:pPr>
              <w:pStyle w:val="TableParagraph"/>
              <w:spacing w:line="221" w:lineRule="exact" w:before="0"/>
              <w:ind w:left="262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  <w:tc>
          <w:tcPr>
            <w:tcW w:w="2122" w:type="dxa"/>
          </w:tcPr>
          <w:p>
            <w:pPr>
              <w:pStyle w:val="TableParagraph"/>
              <w:spacing w:line="221" w:lineRule="exact" w:before="0"/>
              <w:ind w:left="523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Carrillo Roan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1,997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Blanton James W.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1,996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1,979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Pearce Kyle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1,977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Silva Jason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1,975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Barteau Robert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1,972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Danks Melissa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1,970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Jackson Austin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1,968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Hamilton John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1,966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Skidmore Brian J.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1,965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Rodriguez Anthony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1,956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Williamson Eric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1,948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Vanderlip Eric H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1,939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Hadley Gary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1,935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Griffin Dusti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Taylor Zachary T.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1,927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Avila Arturo Jr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1,924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Herschman Joshua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1,913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Hare Adrienne M.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1,909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Shannon Shauna T.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1,908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Perrone Louis C.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1,907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DeDera Justin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1,896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Prioleau Robin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1,896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Dennison Michelle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1,896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Hohnberger Victor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1,892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Dillman Robert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1,891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Topping Phillip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1,890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Sheridan Peter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Espinda Eric W. Sr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1,884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Bledsoe Brian N.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1,883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Jenkins David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1,883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Dion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1,878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Fuqua Scott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1,877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Bauer John P.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1,865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McCulloch Ronald J. Jr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1,865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Lucero Lauro Jr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1,862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Espinoza Leroy P.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1,857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Scott Donald W.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1,853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Jaramillo Lauren T.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1,846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Medina Marcus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1,843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Charles (Eddie) E.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 Manuel A.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Super Michael L.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1,834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Joe G.</w:t>
            </w:r>
          </w:p>
        </w:tc>
        <w:tc>
          <w:tcPr>
            <w:tcW w:w="138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1,833</w:t>
            </w:r>
          </w:p>
        </w:tc>
        <w:tc>
          <w:tcPr>
            <w:tcW w:w="2122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866"/>
        <w:gridCol w:w="1534"/>
        <w:gridCol w:w="1235"/>
        <w:gridCol w:w="2039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866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Espinoza Angelo M.</w:t>
            </w:r>
          </w:p>
        </w:tc>
        <w:tc>
          <w:tcPr>
            <w:tcW w:w="1534" w:type="dxa"/>
          </w:tcPr>
          <w:p>
            <w:pPr>
              <w:pStyle w:val="TableParagraph"/>
              <w:spacing w:line="221" w:lineRule="exact" w:before="0"/>
              <w:ind w:left="107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35" w:type="dxa"/>
          </w:tcPr>
          <w:p>
            <w:pPr>
              <w:pStyle w:val="TableParagraph"/>
              <w:spacing w:line="221" w:lineRule="exact" w:before="0"/>
              <w:ind w:left="262"/>
              <w:rPr>
                <w:sz w:val="20"/>
              </w:rPr>
            </w:pPr>
            <w:r>
              <w:rPr>
                <w:sz w:val="20"/>
              </w:rPr>
              <w:t>1,833</w:t>
            </w:r>
          </w:p>
        </w:tc>
        <w:tc>
          <w:tcPr>
            <w:tcW w:w="2039" w:type="dxa"/>
          </w:tcPr>
          <w:p>
            <w:pPr>
              <w:pStyle w:val="TableParagraph"/>
              <w:spacing w:line="221" w:lineRule="exact" w:before="0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Steve T.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Hooten William J.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1,831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Ortiz Gabriel M.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1,829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1,829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Pinge Samuel W.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1,828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Avery Jimmy L.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1,824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Fourzan Carlos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1,823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Ontiveros Steve L.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1,817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Muller Dominique R.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 Carl R.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1,798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Napolitano Victor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1,795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Rice Richard (RJ) J.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1,795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Case Edwin M.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Strickland Zakary Z.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1,776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Tony C.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1,775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Gallegos Greg J.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1,770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Byer Ryan N.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1,770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Brenning Dan M.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1,765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Parra Armando V.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1,762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Conrad Steve P.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1,754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Masse Beau J.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1,688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Hines Michael S.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1,674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Ward Thomas A. Jr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 Meter Mark D.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1,652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Carter Judson J.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1,535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York Tajameia J.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1,524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Pouges Terry L.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1,490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Max Jr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1,207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86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Scott Ray C.</w:t>
            </w:r>
          </w:p>
        </w:tc>
        <w:tc>
          <w:tcPr>
            <w:tcW w:w="1534" w:type="dxa"/>
          </w:tcPr>
          <w:p>
            <w:pPr>
              <w:pStyle w:val="TableParagraph"/>
              <w:ind w:left="107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2039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1977.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2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179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Below,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063"/>
        <w:gridCol w:w="1507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Klann Wesley A.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87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1,763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Joseph W.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Huggins Darryl S.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Kramer Cody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1,631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Johnston Scott R.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Shields Don E.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Edwards Willie A. II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Archuletta Matthew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1,533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Cynthia E.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1,531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Sandia Park,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Forgus Rahman (Rock) U.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1,453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882"/>
        <w:gridCol w:w="1518"/>
        <w:gridCol w:w="1235"/>
        <w:gridCol w:w="2039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82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Hampel Arthana C.</w:t>
            </w:r>
          </w:p>
        </w:tc>
        <w:tc>
          <w:tcPr>
            <w:tcW w:w="1518" w:type="dxa"/>
          </w:tcPr>
          <w:p>
            <w:pPr>
              <w:pStyle w:val="TableParagraph"/>
              <w:spacing w:line="221" w:lineRule="exact" w:before="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35" w:type="dxa"/>
          </w:tcPr>
          <w:p>
            <w:pPr>
              <w:pStyle w:val="TableParagraph"/>
              <w:spacing w:line="221" w:lineRule="exact" w:before="0"/>
              <w:ind w:left="262"/>
              <w:rPr>
                <w:sz w:val="20"/>
              </w:rPr>
            </w:pPr>
            <w:r>
              <w:rPr>
                <w:sz w:val="20"/>
              </w:rPr>
              <w:t>1,374</w:t>
            </w:r>
          </w:p>
        </w:tc>
        <w:tc>
          <w:tcPr>
            <w:tcW w:w="2039" w:type="dxa"/>
          </w:tcPr>
          <w:p>
            <w:pPr>
              <w:pStyle w:val="TableParagraph"/>
              <w:spacing w:line="221" w:lineRule="exact"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Ivey Marcus L.</w:t>
            </w:r>
          </w:p>
        </w:tc>
        <w:tc>
          <w:tcPr>
            <w:tcW w:w="1518" w:type="dxa"/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203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82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Waldman Deborah K.</w:t>
            </w:r>
          </w:p>
        </w:tc>
        <w:tc>
          <w:tcPr>
            <w:tcW w:w="1518" w:type="dxa"/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2039" w:type="dxa"/>
          </w:tcPr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1651.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DIV1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180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Above,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013"/>
        <w:gridCol w:w="1557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Foster M. Jerry</w:t>
            </w: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2,230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Vega Bobbie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2,213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Jerry E. Jr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2,196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LaRosa Joseph A. Jr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Perrone Louis C.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2,123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 Carl R.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2,122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Miller-Mackie Dana C.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2,105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Abbott Peter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2,095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Watson Michael D.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2,090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Rodriguez Anthony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Holguin Gary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Mcclintick John N.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Parra Armando V.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Keller John G.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Blanton James W.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2,068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Steve T.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2,066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Perry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Donna J.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Paul H.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2,024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Eggleston Michael D. Jr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2,018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Super Michael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2,014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 Manuel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Case Edwin M.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Carmona Joe E.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Dillman Robert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1,999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Trujillo Henry E.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1,995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Hines Michael S.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1,989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Sanchez Ruben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1,988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Conrad Steve P.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1,988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Richard (Rick) Sr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1,985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Napolitano Victor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Bencomo Roberto B.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Charles (Eddie) E.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1,968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Avery Jimmy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1,959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Erickson Russell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1,950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Hadley Gary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1,935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12240" w:h="15840"/>
          <w:pgMar w:header="596" w:footer="753" w:top="2540" w:bottom="940" w:left="240" w:right="240"/>
        </w:sectPr>
      </w:pP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2797"/>
        <w:gridCol w:w="1604"/>
        <w:gridCol w:w="915"/>
        <w:gridCol w:w="673"/>
        <w:gridCol w:w="1686"/>
      </w:tblGrid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97" w:type="dxa"/>
          </w:tcPr>
          <w:p>
            <w:pPr>
              <w:pStyle w:val="TableParagraph"/>
              <w:spacing w:line="221" w:lineRule="exact" w:before="0"/>
              <w:ind w:left="67"/>
              <w:rPr>
                <w:sz w:val="20"/>
              </w:rPr>
            </w:pPr>
            <w:r>
              <w:rPr>
                <w:sz w:val="20"/>
              </w:rPr>
              <w:t>Fleenor Rainer G.</w:t>
            </w:r>
          </w:p>
        </w:tc>
        <w:tc>
          <w:tcPr>
            <w:tcW w:w="1604" w:type="dxa"/>
          </w:tcPr>
          <w:p>
            <w:pPr>
              <w:pStyle w:val="TableParagraph"/>
              <w:spacing w:line="221" w:lineRule="exact" w:before="0"/>
              <w:ind w:left="114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spacing w:line="221" w:lineRule="exact" w:before="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1,933</w:t>
            </w:r>
          </w:p>
        </w:tc>
        <w:tc>
          <w:tcPr>
            <w:tcW w:w="673" w:type="dxa"/>
          </w:tcPr>
          <w:p>
            <w:pPr>
              <w:pStyle w:val="TableParagraph"/>
              <w:spacing w:line="221" w:lineRule="exact" w:before="0"/>
              <w:ind w:left="202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 w:before="0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Lorenzo A.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1,932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Fuqua Scott E.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1,931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Russell H.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1,925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Medina Marcus A.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1,924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Halpin Jack W.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1,910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George Sandi L.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1,908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Joseph W.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1,899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1,892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Sheridan Peter N.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1,886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Gorelick Robert S.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1,880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Ray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1,873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Joe G.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1,833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 Meter Mark D.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1,823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Brenning Dan M.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1,765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 De Baca Rick A.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1,749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Pouges Terry L.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1,742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Blackwell Curtis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1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79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Martinez Max Jr</w:t>
            </w:r>
          </w:p>
        </w:tc>
        <w:tc>
          <w:tcPr>
            <w:tcW w:w="1604" w:type="dxa"/>
          </w:tcPr>
          <w:p>
            <w:pPr>
              <w:pStyle w:val="TableParagraph"/>
              <w:ind w:left="114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5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1,303</w:t>
            </w:r>
          </w:p>
        </w:tc>
        <w:tc>
          <w:tcPr>
            <w:tcW w:w="673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686" w:type="dxa"/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2077.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DIV2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179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Below,</w:t>
      </w:r>
      <w:r>
        <w:rPr>
          <w:spacing w:val="-17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Handicapped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176"/>
        <w:gridCol w:w="981"/>
        <w:gridCol w:w="1413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8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Lopez Trinidad (Pancho)</w:t>
            </w:r>
          </w:p>
        </w:tc>
        <w:tc>
          <w:tcPr>
            <w:tcW w:w="9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2,202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Candelaria Karla K.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2,155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Madrid-Chavez Geraldine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2,126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Santa Fe,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Harvey Bari L.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Angeleen V.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2,102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Huggins Darryl S.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2,056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Saiz Heather R.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2,055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Arthana C.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2,031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Sandler Michael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2,015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Fisher Michael W.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Shields Don E.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1,996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Jeter Earl D.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Fisher Becky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Clark John A.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Rand-Bradford Regina A.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Bustos Phyllis C.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Gutierrez Marvin N.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1,962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Edwards Willie A. II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1,948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Andersen Brad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1,945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76" w:type="dxa"/>
          </w:tcPr>
          <w:p>
            <w:pPr>
              <w:pStyle w:val="TableParagraph"/>
              <w:ind w:left="67" w:right="-13"/>
              <w:rPr>
                <w:sz w:val="20"/>
              </w:rPr>
            </w:pPr>
            <w:r>
              <w:rPr>
                <w:sz w:val="20"/>
              </w:rPr>
              <w:t>Forgus Rahman (Rock)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1,912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76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Shutts Kim</w:t>
            </w:r>
          </w:p>
        </w:tc>
        <w:tc>
          <w:tcPr>
            <w:tcW w:w="981" w:type="dxa"/>
          </w:tcPr>
          <w:p>
            <w:pPr/>
          </w:p>
        </w:tc>
        <w:tc>
          <w:tcPr>
            <w:tcW w:w="1413" w:type="dxa"/>
          </w:tcPr>
          <w:p>
            <w:pPr>
              <w:pStyle w:val="TableParagraph"/>
              <w:ind w:left="78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1,884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6"/>
          <w:pgSz w:w="12240" w:h="15840"/>
          <w:pgMar w:header="596" w:footer="753" w:top="2540" w:bottom="940" w:left="240" w:right="240"/>
        </w:sectPr>
      </w:pPr>
    </w:p>
    <w:p>
      <w:pPr>
        <w:pStyle w:val="Heading1"/>
        <w:tabs>
          <w:tab w:pos="4883" w:val="left" w:leader="none"/>
          <w:tab w:pos="5607" w:val="left" w:leader="none"/>
        </w:tabs>
        <w:spacing w:before="53"/>
        <w:ind w:left="677" w:right="0"/>
        <w:jc w:val="left"/>
      </w:pPr>
      <w:r>
        <w:rPr/>
        <w:t>22   Kantz</w:t>
      </w:r>
      <w:r>
        <w:rPr>
          <w:spacing w:val="-16"/>
        </w:rPr>
        <w:t> </w:t>
      </w:r>
      <w:r>
        <w:rPr/>
        <w:t>Sally</w:t>
      </w:r>
      <w:r>
        <w:rPr>
          <w:spacing w:val="-1"/>
        </w:rPr>
        <w:t> </w:t>
      </w:r>
      <w:r>
        <w:rPr/>
        <w:t>J.</w:t>
        <w:tab/>
        <w:t>50</w:t>
        <w:tab/>
        <w:t>1,873</w:t>
      </w:r>
    </w:p>
    <w:p>
      <w:pPr>
        <w:spacing w:before="120"/>
        <w:ind w:left="410" w:right="0" w:firstLine="0"/>
        <w:jc w:val="left"/>
        <w:rPr>
          <w:sz w:val="20"/>
        </w:rPr>
      </w:pPr>
      <w:r>
        <w:rPr>
          <w:sz w:val="20"/>
        </w:rPr>
        <w:t>The lowest score to cash is 2056.</w:t>
      </w:r>
    </w:p>
    <w:p>
      <w:pPr>
        <w:spacing w:before="53"/>
        <w:ind w:left="36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576</w:t>
      </w:r>
    </w:p>
    <w:p>
      <w:pPr>
        <w:pStyle w:val="Heading1"/>
        <w:spacing w:before="53"/>
        <w:ind w:left="300" w:right="0"/>
        <w:jc w:val="left"/>
      </w:pPr>
      <w:r>
        <w:rPr/>
        <w:br w:type="column"/>
      </w:r>
      <w:r>
        <w:rPr/>
        <w:t>Rio Rancho, NM</w:t>
      </w:r>
    </w:p>
    <w:p>
      <w:pPr>
        <w:spacing w:after="0"/>
        <w:jc w:val="left"/>
        <w:sectPr>
          <w:headerReference w:type="default" r:id="rId17"/>
          <w:pgSz w:w="12240" w:h="15840"/>
          <w:pgMar w:header="596" w:footer="753" w:top="2540" w:bottom="940" w:left="240" w:right="240"/>
          <w:cols w:num="3" w:equalWidth="0">
            <w:col w:w="6058" w:space="40"/>
            <w:col w:w="666" w:space="40"/>
            <w:col w:w="4956"/>
          </w:cols>
        </w:sectPr>
      </w:pPr>
    </w:p>
    <w:p>
      <w:pPr>
        <w:pStyle w:val="BodyText"/>
        <w:tabs>
          <w:tab w:pos="11523" w:val="left" w:leader="none"/>
        </w:tabs>
        <w:spacing w:before="169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180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Above,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hd w:fill="F4F4F4" w:color="auto" w:val="clear"/>
        </w:rPr>
        <w:tab/>
      </w: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013"/>
        <w:gridCol w:w="1557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LaRosa Joseph A. Jr</w:t>
            </w: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2,116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Foster M. Jerry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Mcclintick John N.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2,080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Keller John G.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Yoder Paul H.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Miller-Mackie Dana C.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Jerry E. Jr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2,007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Blanton James W.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1,996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Chavez Carl S.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1,979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Rodriguez Anthony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1,956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Hadley Gary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1,935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Perrone Louis C.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1,907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Dillman Robert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1,891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Bernalillo,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Sheridan Peter N.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1,886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Fuqua Scott E.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1,877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Medina Marcus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1,843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Dowd Charles (Eddie) E.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Salazar Manuel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1,842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Super Michael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Romero Joe G.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1,833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Gill Steve T.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1,832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Barcal Karen K.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1,829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Avery Jimmy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1,824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Miller Carl R.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1,798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Napolitano Victor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1,795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Case Edwin M.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Hampel Perry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1,788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Rico Lorenzo A.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1,779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Holguin Gary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1,774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Brenning Dan M.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1,765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Parra Armando V.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1,762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Conrad Steve P.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1,754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Bencomo Roberto B.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1,713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Hines Michael S.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1,674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Sanchez Ruben L.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Van Meter Mark D.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1,652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Quintana Stephen C.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1,649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Rio Rancho,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Fleenor Rainer G.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1,645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1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Griego Joseph W.</w:t>
            </w:r>
          </w:p>
        </w:tc>
        <w:tc>
          <w:tcPr>
            <w:tcW w:w="1557" w:type="dxa"/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1,566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2560" w:bottom="940" w:left="240" w:right="240"/>
        </w:sectPr>
      </w:pPr>
    </w:p>
    <w:p>
      <w:pPr>
        <w:spacing w:line="240" w:lineRule="auto" w:before="3"/>
        <w:rPr>
          <w:b/>
          <w:sz w:val="5"/>
        </w:rPr>
      </w:pPr>
    </w:p>
    <w:tbl>
      <w:tblPr>
        <w:tblW w:w="0" w:type="auto"/>
        <w:jc w:val="left"/>
        <w:tblInd w:w="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1"/>
        <w:gridCol w:w="1707"/>
        <w:gridCol w:w="1235"/>
        <w:gridCol w:w="2039"/>
      </w:tblGrid>
      <w:tr>
        <w:trPr>
          <w:trHeight w:val="246" w:hRule="exact"/>
        </w:trPr>
        <w:tc>
          <w:tcPr>
            <w:tcW w:w="3011" w:type="dxa"/>
          </w:tcPr>
          <w:p>
            <w:pPr>
              <w:pStyle w:val="TableParagraph"/>
              <w:spacing w:line="221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40   Pouges Terry L.</w:t>
            </w:r>
          </w:p>
        </w:tc>
        <w:tc>
          <w:tcPr>
            <w:tcW w:w="1707" w:type="dxa"/>
          </w:tcPr>
          <w:p>
            <w:pPr>
              <w:pStyle w:val="TableParagraph"/>
              <w:spacing w:line="221" w:lineRule="exact" w:before="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35" w:type="dxa"/>
          </w:tcPr>
          <w:p>
            <w:pPr>
              <w:pStyle w:val="TableParagraph"/>
              <w:spacing w:line="221" w:lineRule="exact" w:before="0"/>
              <w:ind w:left="262"/>
              <w:rPr>
                <w:sz w:val="20"/>
              </w:rPr>
            </w:pPr>
            <w:r>
              <w:rPr>
                <w:sz w:val="20"/>
              </w:rPr>
              <w:t>1,490</w:t>
            </w:r>
          </w:p>
        </w:tc>
        <w:tc>
          <w:tcPr>
            <w:tcW w:w="2039" w:type="dxa"/>
          </w:tcPr>
          <w:p>
            <w:pPr>
              <w:pStyle w:val="TableParagraph"/>
              <w:spacing w:line="221" w:lineRule="exact" w:before="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301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41   Martinez Max Jr</w:t>
            </w:r>
          </w:p>
        </w:tc>
        <w:tc>
          <w:tcPr>
            <w:tcW w:w="1707" w:type="dxa"/>
          </w:tcPr>
          <w:p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35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1,207</w:t>
            </w:r>
          </w:p>
        </w:tc>
        <w:tc>
          <w:tcPr>
            <w:tcW w:w="2039" w:type="dxa"/>
          </w:tcPr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1"/>
        <w:ind w:left="410" w:right="0"/>
        <w:jc w:val="left"/>
      </w:pPr>
      <w:r>
        <w:rPr/>
        <w:t>The lowest score to cash is 1956.</w:t>
      </w:r>
    </w:p>
    <w:p>
      <w:pPr>
        <w:pStyle w:val="BodyText"/>
        <w:tabs>
          <w:tab w:pos="11523" w:val="left" w:leader="none"/>
        </w:tabs>
        <w:spacing w:before="170"/>
        <w:ind w:left="206"/>
      </w:pPr>
      <w:r>
        <w:rPr>
          <w:w w:val="102"/>
          <w:shd w:fill="F4F4F4" w:color="auto" w:val="clear"/>
        </w:rPr>
        <w:t> </w:t>
      </w:r>
      <w:r>
        <w:rPr>
          <w:shd w:fill="F4F4F4" w:color="auto" w:val="clear"/>
        </w:rPr>
        <w:t>  </w:t>
      </w:r>
      <w:r>
        <w:rPr>
          <w:spacing w:val="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All-Events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Senior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DIV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2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179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&amp;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Below,</w:t>
      </w:r>
      <w:r>
        <w:rPr>
          <w:spacing w:val="-14"/>
          <w:w w:val="105"/>
          <w:shd w:fill="F4F4F4" w:color="auto" w:val="clear"/>
        </w:rPr>
        <w:t> </w:t>
      </w:r>
      <w:r>
        <w:rPr>
          <w:w w:val="105"/>
          <w:shd w:fill="F4F4F4" w:color="auto" w:val="clear"/>
        </w:rPr>
        <w:t>Scratch</w:t>
      </w:r>
      <w:r>
        <w:rPr>
          <w:shd w:fill="F4F4F4" w:color="auto" w:val="clear"/>
        </w:rPr>
        <w:tab/>
      </w:r>
    </w:p>
    <w:p>
      <w:pPr>
        <w:spacing w:line="240" w:lineRule="auto" w:before="3"/>
        <w:rPr>
          <w:b/>
          <w:sz w:val="15"/>
        </w:rPr>
      </w:pPr>
    </w:p>
    <w:tbl>
      <w:tblPr>
        <w:tblW w:w="0" w:type="auto"/>
        <w:jc w:val="left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3063"/>
        <w:gridCol w:w="1507"/>
        <w:gridCol w:w="724"/>
        <w:gridCol w:w="164"/>
        <w:gridCol w:w="566"/>
        <w:gridCol w:w="1722"/>
      </w:tblGrid>
      <w:tr>
        <w:trPr>
          <w:trHeight w:val="272" w:hRule="exact"/>
        </w:trPr>
        <w:tc>
          <w:tcPr>
            <w:tcW w:w="5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right="11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Team Name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Entry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0"/>
              <w:ind w:left="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Hcap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</w:tr>
      <w:tr>
        <w:trPr>
          <w:trHeight w:val="314" w:hRule="exact"/>
        </w:trPr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Huggins Darryl S.</w:t>
            </w:r>
          </w:p>
        </w:tc>
        <w:tc>
          <w:tcPr>
            <w:tcW w:w="15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87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0"/>
              <w:ind w:left="92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Gutierrez Marvin N.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1,593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Shields Don E.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1,573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Edwards Willie A. II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1,534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70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Clark John A.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1,525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  <w:tr>
        <w:trPr>
          <w:trHeight w:val="246" w:hRule="exact"/>
        </w:trPr>
        <w:tc>
          <w:tcPr>
            <w:tcW w:w="592" w:type="dxa"/>
          </w:tcPr>
          <w:p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63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Forgus Rahman (Rock) U.</w:t>
            </w:r>
          </w:p>
        </w:tc>
        <w:tc>
          <w:tcPr>
            <w:tcW w:w="1507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4" w:type="dxa"/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1,453</w:t>
            </w:r>
          </w:p>
        </w:tc>
        <w:tc>
          <w:tcPr>
            <w:tcW w:w="164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1722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Albuquerque, NM</w:t>
            </w:r>
          </w:p>
        </w:tc>
      </w:tr>
    </w:tbl>
    <w:p>
      <w:pPr>
        <w:pStyle w:val="Heading1"/>
        <w:spacing w:before="120"/>
        <w:ind w:left="410" w:right="0"/>
        <w:jc w:val="left"/>
      </w:pPr>
      <w:r>
        <w:rPr/>
        <w:t>The lowest score to cash is 1593.</w:t>
      </w:r>
    </w:p>
    <w:sectPr>
      <w:headerReference w:type="default" r:id="rId18"/>
      <w:pgSz w:w="12240" w:h="15840"/>
      <w:pgMar w:header="596" w:footer="753" w:top="2540" w:bottom="94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2080" from="18pt,741.599976pt" to="594pt,741.599976pt" stroked="true" strokeweight=".5pt" strokecolor="#000000">
          <v:stroke dashstyle="solid"/>
          <w10:wrap type="none"/>
        </v:line>
      </w:pict>
    </w:r>
    <w:r>
      <w:rPr/>
      <w:pict>
        <v:shape style="position:absolute;margin-left:18pt;margin-top:745.198853pt;width:74.45pt;height:13.1pt;mso-position-horizontal-relative:page;mso-position-vertical-relative:page;z-index:-392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Current Standings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858398pt;margin-top:745.198853pt;width:102.3pt;height:13.1pt;mso-position-horizontal-relative:page;mso-position-vertical-relative:page;z-index:-3920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Apr 20, 2022   01:31 PM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731384pt;margin-top:745.198853pt;width:57.25pt;height:13.1pt;mso-position-horizontal-relative:page;mso-position-vertical-relative:page;z-index:-3920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2320" from="255.169999pt,128.149994pt" to="61.279999pt,128.149994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2296" from="58.68pt,128.360001pt" to="29.67pt,128.3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2272" from="289.58001pt,128.440002pt" to="257.760010pt,128.4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2248" from="323.930006pt,128.440002pt" to="292.100006pt,128.4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2224" from="446.540001pt,128.440002pt" to="364.970001pt,128.4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2200" from="360.430015pt,128.509995pt" to="332.140015pt,128.509995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32pt;margin-top:30.298866pt;width:567.85pt;height:76.850pt;mso-position-horizontal-relative:page;mso-position-vertical-relative:page;z-index:-392176" type="#_x0000_t202" filled="false" stroked="false">
          <v:textbox inset="0,0,0,0">
            <w:txbxContent>
              <w:p>
                <w:pPr>
                  <w:spacing w:before="11"/>
                  <w:ind w:left="3893" w:right="386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3894" w:right="386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300" w:lineRule="auto" w:before="57"/>
                  <w:ind w:left="3896" w:right="386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  <w:p>
                <w:pPr>
                  <w:pStyle w:val="BodyText"/>
                  <w:tabs>
                    <w:tab w:pos="11316" w:val="left" w:leader="none"/>
                  </w:tabs>
                  <w:spacing w:before="135"/>
                  <w:ind w:left="0"/>
                  <w:jc w:val="center"/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Team,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899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Below,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3.818947pt;width:84.15pt;height:12.8pt;mso-position-horizontal-relative:page;mso-position-vertical-relative:page;z-index:-392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3.818947pt;width:58.9pt;height:12.8pt;mso-position-horizontal-relative:page;mso-position-vertical-relative:page;z-index:-392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4.826942pt;width:57.35pt;height:12.8pt;mso-position-horizontal-relative:page;mso-position-vertical-relative:page;z-index:-392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89872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848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824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800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776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752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89728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89704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All-Events,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Scratch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2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179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Below,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Scratch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896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896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89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89608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584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560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536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512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488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89464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89440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SENIOR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Senior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DIV1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180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894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893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893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89344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320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296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272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248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224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89200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89176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SENIOR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Senior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DIV2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179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Below,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89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89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89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89080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056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032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9008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8984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88960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88936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88912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SENIOR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,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Senior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Scratch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180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Scratch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88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88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88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1984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960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936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912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888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864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1840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1816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Team,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900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8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17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17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1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1720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696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672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648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624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600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1576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1552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Doubles,</w:t>
                </w:r>
                <w:r>
                  <w:rPr>
                    <w:spacing w:val="-20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20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359</w:t>
                </w:r>
                <w:r>
                  <w:rPr>
                    <w:spacing w:val="-20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and</w:t>
                </w:r>
                <w:r>
                  <w:rPr>
                    <w:spacing w:val="-20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Below,</w:t>
                </w:r>
                <w:r>
                  <w:rPr>
                    <w:spacing w:val="-20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1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1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1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1456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432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408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384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360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336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1312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1288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Doubles,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360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1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12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1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1192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168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144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120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096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1072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1048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1024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Singles,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180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10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09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09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0928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904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880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856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832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808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0784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0760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Singles,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180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Below,</w:t>
                </w:r>
                <w:r>
                  <w:rPr>
                    <w:spacing w:val="-19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07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07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06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0664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640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616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592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568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544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0520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0496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180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04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04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04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0400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376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352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328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304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280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90256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90232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2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179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Below,</w:t>
                </w:r>
                <w:r>
                  <w:rPr>
                    <w:spacing w:val="-17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Handicapped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902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901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901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390136" from="255.169999pt,126.650002pt" to="61.279999pt,126.65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112" from="58.68pt,126.860001pt" to="29.67pt,126.860001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088" from="289.58001pt,126.940002pt" to="257.760010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064" from="323.930006pt,126.940002pt" to="292.100006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040" from="446.540001pt,126.940002pt" to="364.970001pt,126.940002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390016" from="360.430015pt,127.010002pt" to="332.140015pt,127.010002pt" stroked="true" strokeweight=".5pt" strokecolor="#000000">
          <v:stroke dashstyle="solid"/>
          <w10:wrap type="none"/>
        </v:line>
      </w:pict>
    </w:r>
    <w:r>
      <w:rPr/>
      <w:pict>
        <v:shape style="position:absolute;margin-left:215.134293pt;margin-top:28.798866pt;width:181.65pt;height:56.3pt;mso-position-horizontal-relative:page;mso-position-vertical-relative:page;z-index:-389992" type="#_x0000_t202" filled="false" stroked="false">
          <v:textbox inset="0,0,0,0">
            <w:txbxContent>
              <w:p>
                <w:pPr>
                  <w:spacing w:before="11"/>
                  <w:ind w:left="18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Central New Mexico USBC</w:t>
                </w:r>
              </w:p>
              <w:p>
                <w:pPr>
                  <w:spacing w:before="57"/>
                  <w:ind w:left="18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Current Standings</w:t>
                </w:r>
              </w:p>
              <w:p>
                <w:pPr>
                  <w:spacing w:line="280" w:lineRule="atLeast" w:before="7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2022 83rd CNM USBC Open Championship</w:t>
                </w:r>
                <w:r>
                  <w:rPr>
                    <w:w w:val="99"/>
                    <w:sz w:val="20"/>
                  </w:rPr>
                  <w:t> </w:t>
                </w:r>
                <w:r>
                  <w:rPr>
                    <w:sz w:val="20"/>
                  </w:rPr>
                  <w:t>Sorted By Event, Division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92.806847pt;width:567.85pt;height:12.8pt;mso-position-horizontal-relative:page;mso-position-vertical-relative:page;z-index:-389968" type="#_x0000_t202" filled="false" stroked="false">
          <v:textbox inset="0,0,0,0">
            <w:txbxContent>
              <w:p>
                <w:pPr>
                  <w:pStyle w:val="BodyText"/>
                  <w:tabs>
                    <w:tab w:pos="11336" w:val="left" w:leader="none"/>
                  </w:tabs>
                </w:pPr>
                <w:r>
                  <w:rPr>
                    <w:w w:val="102"/>
                    <w:shd w:fill="F4F4F4" w:color="auto" w:val="clear"/>
                  </w:rPr>
                  <w:t> </w:t>
                </w:r>
                <w:r>
                  <w:rPr>
                    <w:shd w:fill="F4F4F4" w:color="auto" w:val="clear"/>
                  </w:rPr>
                  <w:t>  </w:t>
                </w:r>
                <w:r>
                  <w:rPr>
                    <w:spacing w:val="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All-Events,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Scatch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DIV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180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&amp;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Above,</w:t>
                </w:r>
                <w:r>
                  <w:rPr>
                    <w:spacing w:val="-14"/>
                    <w:w w:val="105"/>
                    <w:shd w:fill="F4F4F4" w:color="auto" w:val="clear"/>
                  </w:rPr>
                  <w:t> </w:t>
                </w:r>
                <w:r>
                  <w:rPr>
                    <w:w w:val="105"/>
                    <w:shd w:fill="F4F4F4" w:color="auto" w:val="clear"/>
                  </w:rPr>
                  <w:t>Scratch</w:t>
                </w:r>
                <w:r>
                  <w:rPr>
                    <w:shd w:fill="F4F4F4" w:color="auto" w:val="clear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0.096001pt;margin-top:112.318848pt;width:84.15pt;height:12.8pt;mso-position-horizontal-relative:page;mso-position-vertical-relative:page;z-index:-3899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Place   Team Name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0010pt;margin-top:112.318848pt;width:58.9pt;height:12.8pt;mso-position-horizontal-relative:page;mso-position-vertical-relative:page;z-index:-3899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Entry   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712006pt;margin-top:113.326843pt;width:57.35pt;height:12.8pt;mso-position-horizontal-relative:page;mso-position-vertical-relative:page;z-index:-3898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</w:rPr>
                  <w:t>Hcap   From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Times New Roman" w:hAnsi="Times New Roman" w:eastAsia="Times New Roman" w:cs="Times New Roman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"/>
      <w:ind w:left="20" w:right="18"/>
      <w:jc w:val="center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2022-04-20T13:32:15Z</dcterms:created>
  <dcterms:modified xsi:type="dcterms:W3CDTF">2022-04-20T13:32:15Z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ActiveReports 10</vt:lpwstr>
  </property>
  <property fmtid="{D5CDD505-2E9C-101B-9397-08002B2CF9AE}" pid="4" name="LastSaved">
    <vt:filetime>2022-04-20T00:00:00Z</vt:filetime>
  </property>
</Properties>
</file>